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792" w:rsidRPr="0094272F" w:rsidRDefault="005F6792" w:rsidP="005F6792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5F6792" w:rsidRPr="0094272F" w:rsidRDefault="005F6792" w:rsidP="005F6792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:rsidR="005F6792" w:rsidRDefault="005F6792" w:rsidP="005F6792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792" w:rsidRPr="006462CC" w:rsidRDefault="005F6792" w:rsidP="005F6792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5F6792" w:rsidRDefault="005F6792" w:rsidP="005F6792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:rsidR="005F6792" w:rsidRPr="0094272F" w:rsidRDefault="005F6792" w:rsidP="005F6792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5F6792" w:rsidTr="00DD2FE6">
        <w:tc>
          <w:tcPr>
            <w:tcW w:w="3061" w:type="dxa"/>
          </w:tcPr>
          <w:p w:rsidR="005F6792" w:rsidRPr="00AD07ED" w:rsidRDefault="005F6792" w:rsidP="005F679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Варыпаев</w:t>
            </w:r>
            <w:proofErr w:type="spellEnd"/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953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технический директор "Ассоциация ТСЖ Пензенской области";</w:t>
            </w:r>
          </w:p>
        </w:tc>
      </w:tr>
      <w:tr w:rsidR="005F6792" w:rsidTr="00DD2FE6">
        <w:tc>
          <w:tcPr>
            <w:tcW w:w="3061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2. Лощинин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3. Орлова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Лидия Захаровна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4. Савин 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аудитор, ООО «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АудитИнформПенза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5F6792" w:rsidTr="00DD2FE6">
        <w:tc>
          <w:tcPr>
            <w:tcW w:w="3061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5. Сорокина                              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5F6792" w:rsidTr="00DD2FE6">
        <w:tc>
          <w:tcPr>
            <w:tcW w:w="3061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6. Ушаков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7. Арефьев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Леотьев</w:t>
            </w:r>
            <w:proofErr w:type="spellEnd"/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                           </w:t>
            </w:r>
          </w:p>
        </w:tc>
        <w:tc>
          <w:tcPr>
            <w:tcW w:w="5953" w:type="dxa"/>
          </w:tcPr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«Народный фронт за Россию»;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пенсионер;</w:t>
            </w: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92" w:rsidRPr="00AD07ED" w:rsidRDefault="005F6792" w:rsidP="00DD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доцент кафедры «Теплогазоснабжения и вентиляции» ФГБОУ ВО ПГУ АС</w:t>
            </w:r>
          </w:p>
        </w:tc>
      </w:tr>
    </w:tbl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Герасимов Д.В.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Министра Герасимов Д.В. доложил </w:t>
      </w:r>
      <w:r w:rsidRPr="000B2593">
        <w:rPr>
          <w:rFonts w:ascii="Times New Roman" w:hAnsi="Times New Roman" w:cs="Times New Roman"/>
          <w:sz w:val="28"/>
          <w:szCs w:val="28"/>
        </w:rPr>
        <w:t>об итогах работы Министерства ЖКХ и ГЗН Пензенской области в 2022 году и задачах на 2023 год.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5F6792" w:rsidRPr="000B2593" w:rsidRDefault="005F6792" w:rsidP="005F679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доклад принят единогласно: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proofErr w:type="spellStart"/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Цесарев</w:t>
      </w:r>
      <w:proofErr w:type="spellEnd"/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hAnsi="Times New Roman" w:cs="Times New Roman"/>
          <w:sz w:val="28"/>
          <w:szCs w:val="28"/>
        </w:rPr>
        <w:t>Проблемные вопросы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обсуждение данного вопроса на последующих заседания общественного совета </w:t>
      </w:r>
    </w:p>
    <w:p w:rsidR="005F6792" w:rsidRPr="000B2593" w:rsidRDefault="005F6792" w:rsidP="005F679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 принято единогласно.</w:t>
      </w:r>
    </w:p>
    <w:p w:rsidR="005F6792" w:rsidRPr="000B2593" w:rsidRDefault="005F6792" w:rsidP="005F679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6792" w:rsidRPr="000B2593" w:rsidRDefault="005F6792" w:rsidP="005F679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 третьему вопросу выступил: </w:t>
      </w:r>
      <w:proofErr w:type="spellStart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:rsidR="005F6792" w:rsidRPr="0094272F" w:rsidRDefault="005F6792" w:rsidP="005F6792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6792" w:rsidRPr="0094272F" w:rsidRDefault="005F6792" w:rsidP="005F6792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5F6792" w:rsidRPr="00073A66" w:rsidTr="00DD2FE6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6792" w:rsidRPr="00073A66" w:rsidRDefault="005F6792" w:rsidP="00DD2FE6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6792" w:rsidRPr="00073A66" w:rsidRDefault="005F6792" w:rsidP="00DD2FE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F6792" w:rsidRPr="00073A66" w:rsidRDefault="005F6792" w:rsidP="00DD2FE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:rsidR="005F6792" w:rsidRPr="00073A66" w:rsidRDefault="005F6792" w:rsidP="00DD2FE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:rsidR="005F6792" w:rsidRPr="00073A66" w:rsidRDefault="005F6792" w:rsidP="005F6792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:rsidR="005F6792" w:rsidRPr="00073A66" w:rsidRDefault="005F6792" w:rsidP="005F6792">
      <w:pPr>
        <w:rPr>
          <w:sz w:val="28"/>
          <w:szCs w:val="28"/>
        </w:rPr>
      </w:pPr>
    </w:p>
    <w:p w:rsidR="007D26C0" w:rsidRDefault="007D26C0">
      <w:bookmarkStart w:id="0" w:name="_GoBack"/>
      <w:bookmarkEnd w:id="0"/>
    </w:p>
    <w:sectPr w:rsidR="007D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92"/>
    <w:rsid w:val="005F6792"/>
    <w:rsid w:val="007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4ECBF-3F74-4E26-B4B6-2FAA5417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2023-06-26T08:54:00Z</dcterms:created>
  <dcterms:modified xsi:type="dcterms:W3CDTF">2023-06-26T08:55:00Z</dcterms:modified>
</cp:coreProperties>
</file>